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15" w:type="dxa"/>
        <w:jc w:val="center"/>
        <w:tblInd w:w="-291" w:type="dxa"/>
        <w:tblLayout w:type="fixed"/>
        <w:tblLook w:val="04A0"/>
      </w:tblPr>
      <w:tblGrid>
        <w:gridCol w:w="720"/>
        <w:gridCol w:w="2112"/>
        <w:gridCol w:w="1754"/>
        <w:gridCol w:w="1820"/>
        <w:gridCol w:w="1112"/>
        <w:gridCol w:w="5049"/>
        <w:gridCol w:w="1582"/>
        <w:gridCol w:w="1466"/>
      </w:tblGrid>
      <w:tr w:rsidR="00066374" w:rsidTr="00FA0E4B">
        <w:trPr>
          <w:trHeight w:val="70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Ketua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Bidang PKM</w:t>
            </w:r>
          </w:p>
        </w:tc>
        <w:tc>
          <w:tcPr>
            <w:tcW w:w="5049" w:type="dxa"/>
          </w:tcPr>
          <w:p w:rsidR="00066374" w:rsidRDefault="00066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582" w:type="dxa"/>
          </w:tcPr>
          <w:p w:rsidR="00066374" w:rsidRPr="00FA0E4B" w:rsidRDefault="00066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E4B">
              <w:rPr>
                <w:rFonts w:ascii="Times New Roman" w:hAnsi="Times New Roman" w:cs="Times New Roman"/>
                <w:b/>
              </w:rPr>
              <w:t>user</w:t>
            </w:r>
          </w:p>
        </w:tc>
        <w:tc>
          <w:tcPr>
            <w:tcW w:w="1466" w:type="dxa"/>
          </w:tcPr>
          <w:p w:rsidR="00066374" w:rsidRPr="00FA0E4B" w:rsidRDefault="00066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E4B">
              <w:rPr>
                <w:rFonts w:ascii="Times New Roman" w:hAnsi="Times New Roman" w:cs="Times New Roman"/>
                <w:b/>
              </w:rPr>
              <w:t>pass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Rizkia Sabatini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Teknik Energi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061740411535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PKM-P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  <w:rPr>
                <w:lang w:val="en-US"/>
              </w:rPr>
            </w:pPr>
            <w:r>
              <w:t>Bambu Beton</w:t>
            </w:r>
            <w:r>
              <w:rPr>
                <w:lang w:val="en-US"/>
              </w:rPr>
              <w:t xml:space="preserve"> (Abu AmpasTebuJadiBeton)</w:t>
            </w:r>
          </w:p>
        </w:tc>
        <w:tc>
          <w:tcPr>
            <w:tcW w:w="1582" w:type="dxa"/>
          </w:tcPr>
          <w:p w:rsidR="00066374" w:rsidRPr="00FA0E4B" w:rsidRDefault="00344BDD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005006061740411535</w:t>
            </w:r>
          </w:p>
        </w:tc>
        <w:tc>
          <w:tcPr>
            <w:tcW w:w="1466" w:type="dxa"/>
          </w:tcPr>
          <w:p w:rsidR="00066374" w:rsidRPr="00FA0E4B" w:rsidRDefault="00344BDD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3097849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Muhammad Isa</w:t>
            </w:r>
          </w:p>
        </w:tc>
        <w:tc>
          <w:tcPr>
            <w:tcW w:w="1754" w:type="dxa"/>
          </w:tcPr>
          <w:p w:rsidR="00066374" w:rsidRPr="00FA0E4B" w:rsidRDefault="00344BDD">
            <w:pPr>
              <w:jc w:val="center"/>
              <w:rPr>
                <w:b/>
                <w:color w:val="FF0000"/>
              </w:rPr>
            </w:pPr>
            <w:r w:rsidRPr="00FA0E4B">
              <w:rPr>
                <w:b/>
                <w:color w:val="FF0000"/>
              </w:rPr>
              <w:t>??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061730701175</w:t>
            </w:r>
          </w:p>
        </w:tc>
        <w:tc>
          <w:tcPr>
            <w:tcW w:w="1112" w:type="dxa"/>
          </w:tcPr>
          <w:p w:rsidR="00066374" w:rsidRDefault="00344BDD">
            <w:pPr>
              <w:jc w:val="center"/>
            </w:pPr>
            <w:r>
              <w:t>??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Smart Home: Penerapan Internet Of Things Menggunakan Cloud Computing Dan Raspberry Pi Dengan Web Based App.</w:t>
            </w:r>
          </w:p>
        </w:tc>
        <w:tc>
          <w:tcPr>
            <w:tcW w:w="1582" w:type="dxa"/>
          </w:tcPr>
          <w:p w:rsidR="00066374" w:rsidRPr="00FA0E4B" w:rsidRDefault="00066374">
            <w:pPr>
              <w:jc w:val="both"/>
            </w:pPr>
          </w:p>
        </w:tc>
        <w:tc>
          <w:tcPr>
            <w:tcW w:w="1466" w:type="dxa"/>
          </w:tcPr>
          <w:p w:rsidR="00066374" w:rsidRPr="00FA0E4B" w:rsidRDefault="00066374">
            <w:pPr>
              <w:jc w:val="both"/>
            </w:pP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Aden Jaya Kusuma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Telekomunikasi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061640351542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PKM-T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Mr. Bin (Smart Dustbin)</w:t>
            </w:r>
          </w:p>
        </w:tc>
        <w:tc>
          <w:tcPr>
            <w:tcW w:w="1582" w:type="dxa"/>
          </w:tcPr>
          <w:p w:rsidR="00066374" w:rsidRPr="00FA0E4B" w:rsidRDefault="00344BDD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005006061640351542</w:t>
            </w:r>
          </w:p>
        </w:tc>
        <w:tc>
          <w:tcPr>
            <w:tcW w:w="1466" w:type="dxa"/>
          </w:tcPr>
          <w:p w:rsidR="00066374" w:rsidRPr="00FA0E4B" w:rsidRDefault="00344BDD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4354667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Nadia Wianty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Telekomunikasi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061630330281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PKM-KC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Alat Bantu Tunanetra Untuk Deteksi Warna Dan Nominal Uang Berbasis Arduino Uno</w:t>
            </w:r>
          </w:p>
        </w:tc>
        <w:tc>
          <w:tcPr>
            <w:tcW w:w="1582" w:type="dxa"/>
          </w:tcPr>
          <w:p w:rsidR="00066374" w:rsidRPr="00FA0E4B" w:rsidRDefault="0034700A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005006061630330281</w:t>
            </w:r>
          </w:p>
        </w:tc>
        <w:tc>
          <w:tcPr>
            <w:tcW w:w="1466" w:type="dxa"/>
          </w:tcPr>
          <w:p w:rsidR="00066374" w:rsidRPr="00FA0E4B" w:rsidRDefault="0034700A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6743821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Banu Putri Pratiwi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Telekomunikasi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061640351546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PKM-KC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Aplikasi Culen (Cuci Online) Sebagai Alat Bantu Usaha Laundry</w:t>
            </w:r>
          </w:p>
        </w:tc>
        <w:tc>
          <w:tcPr>
            <w:tcW w:w="1582" w:type="dxa"/>
          </w:tcPr>
          <w:p w:rsidR="00066374" w:rsidRPr="00FA0E4B" w:rsidRDefault="0034700A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005006061640351546</w:t>
            </w:r>
          </w:p>
        </w:tc>
        <w:tc>
          <w:tcPr>
            <w:tcW w:w="1466" w:type="dxa"/>
          </w:tcPr>
          <w:p w:rsidR="00066374" w:rsidRPr="00FA0E4B" w:rsidRDefault="0034700A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7174918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6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Kevin Farid Alpharisy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Telekomunikasi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061640351552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PKM-K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  <w:rPr>
                <w:lang w:val="en-US"/>
              </w:rPr>
            </w:pPr>
            <w:r>
              <w:t>Rutan Palembang Online (Ruang Kesehatan Palembang Online</w:t>
            </w:r>
            <w:r>
              <w:rPr>
                <w:lang w:val="en-US"/>
              </w:rPr>
              <w:t>)</w:t>
            </w:r>
          </w:p>
        </w:tc>
        <w:tc>
          <w:tcPr>
            <w:tcW w:w="1582" w:type="dxa"/>
          </w:tcPr>
          <w:p w:rsidR="00066374" w:rsidRPr="00FA0E4B" w:rsidRDefault="0034700A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005006061640351552</w:t>
            </w:r>
          </w:p>
        </w:tc>
        <w:tc>
          <w:tcPr>
            <w:tcW w:w="1466" w:type="dxa"/>
          </w:tcPr>
          <w:p w:rsidR="00066374" w:rsidRPr="00FA0E4B" w:rsidRDefault="0034700A" w:rsidP="0034700A"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8826758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Muhammad Hadji Pratama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Telekomunikasi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061630330255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PKM-KC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Kata Putra “ Kacamata Penderita Tunanetra Berbasis Arduino Bagi Penyandang Difabel”</w:t>
            </w:r>
          </w:p>
        </w:tc>
        <w:tc>
          <w:tcPr>
            <w:tcW w:w="1582" w:type="dxa"/>
          </w:tcPr>
          <w:p w:rsidR="00066374" w:rsidRPr="00FA0E4B" w:rsidRDefault="0034700A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005006061630330255</w:t>
            </w:r>
          </w:p>
        </w:tc>
        <w:tc>
          <w:tcPr>
            <w:tcW w:w="1466" w:type="dxa"/>
          </w:tcPr>
          <w:p w:rsidR="0034700A" w:rsidRPr="0034700A" w:rsidRDefault="0034700A" w:rsidP="0034700A">
            <w:pPr>
              <w:shd w:val="clear" w:color="auto" w:fill="FFFFFF"/>
              <w:rPr>
                <w:rFonts w:ascii="Helvetica" w:eastAsia="Times New Roman" w:hAnsi="Helvetica" w:cs="Times New Roman"/>
                <w:color w:val="3D3F42"/>
                <w:lang w:eastAsia="id-ID"/>
              </w:rPr>
            </w:pPr>
            <w:r w:rsidRPr="00FA0E4B">
              <w:rPr>
                <w:rFonts w:ascii="Helvetica" w:eastAsia="Times New Roman" w:hAnsi="Helvetica" w:cs="Times New Roman"/>
                <w:color w:val="3D3F42"/>
                <w:lang w:eastAsia="id-ID"/>
              </w:rPr>
              <w:t>6111221</w:t>
            </w:r>
          </w:p>
          <w:p w:rsidR="00066374" w:rsidRPr="00FA0E4B" w:rsidRDefault="00066374" w:rsidP="0034700A">
            <w:pPr>
              <w:shd w:val="clear" w:color="auto" w:fill="FFFFFF"/>
              <w:jc w:val="center"/>
              <w:rPr>
                <w:rFonts w:ascii="Helvetica" w:eastAsia="Times New Roman" w:hAnsi="Helvetica" w:cs="Times New Roman"/>
                <w:color w:val="3D3F42"/>
                <w:lang w:eastAsia="id-ID"/>
              </w:rPr>
            </w:pP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Azhar Athif F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T. Energi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061640411568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PKM-M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Pembekalan Lifeskill Di Lapas Pakjo Palembang Sebagai Solusi Memasuki Kehidupan Bermasyarakat Bagi Mantan Narapidana</w:t>
            </w:r>
          </w:p>
        </w:tc>
        <w:tc>
          <w:tcPr>
            <w:tcW w:w="1582" w:type="dxa"/>
          </w:tcPr>
          <w:p w:rsidR="00066374" w:rsidRPr="00FA0E4B" w:rsidRDefault="0034700A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005006061640411568</w:t>
            </w:r>
          </w:p>
        </w:tc>
        <w:tc>
          <w:tcPr>
            <w:tcW w:w="1466" w:type="dxa"/>
          </w:tcPr>
          <w:p w:rsidR="00066374" w:rsidRPr="00FA0E4B" w:rsidRDefault="0034700A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4655512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Al Fatur Sayid M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Telekomunikasi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061640351874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PKM-KC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Kendali Kursi Roda Menggunakan Joystik Berbasis Arduino</w:t>
            </w:r>
          </w:p>
        </w:tc>
        <w:tc>
          <w:tcPr>
            <w:tcW w:w="1582" w:type="dxa"/>
          </w:tcPr>
          <w:p w:rsidR="00066374" w:rsidRPr="00FA0E4B" w:rsidRDefault="004D16AB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005006061640351874</w:t>
            </w:r>
          </w:p>
        </w:tc>
        <w:tc>
          <w:tcPr>
            <w:tcW w:w="1466" w:type="dxa"/>
          </w:tcPr>
          <w:p w:rsidR="004D16AB" w:rsidRPr="00FA0E4B" w:rsidRDefault="004D16AB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8142272</w:t>
            </w:r>
          </w:p>
          <w:p w:rsidR="00066374" w:rsidRPr="00FA0E4B" w:rsidRDefault="00066374" w:rsidP="004D16AB"/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10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Randiansyah Fitra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Telekomunikasi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061630332168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PKM-P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Distilasi Kulit Jeruk Sebagai Media Pengurai Limbah Sterofoam</w:t>
            </w:r>
          </w:p>
        </w:tc>
        <w:tc>
          <w:tcPr>
            <w:tcW w:w="1582" w:type="dxa"/>
          </w:tcPr>
          <w:p w:rsidR="00066374" w:rsidRPr="00FA0E4B" w:rsidRDefault="004D16AB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005006061630332168</w:t>
            </w:r>
          </w:p>
        </w:tc>
        <w:tc>
          <w:tcPr>
            <w:tcW w:w="1466" w:type="dxa"/>
          </w:tcPr>
          <w:p w:rsidR="00066374" w:rsidRPr="00FA0E4B" w:rsidRDefault="004D16AB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6100662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Lismayani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T. Kimia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061630400300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PKM-P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Pestisida Nabati Dari Ekstrak Buah Kepayang Dengan Ekstraksi Metode Maserasi</w:t>
            </w:r>
          </w:p>
        </w:tc>
        <w:tc>
          <w:tcPr>
            <w:tcW w:w="1582" w:type="dxa"/>
          </w:tcPr>
          <w:p w:rsidR="00066374" w:rsidRPr="00FA0E4B" w:rsidRDefault="004D16AB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005006061630400300</w:t>
            </w:r>
          </w:p>
        </w:tc>
        <w:tc>
          <w:tcPr>
            <w:tcW w:w="1466" w:type="dxa"/>
          </w:tcPr>
          <w:p w:rsidR="00066374" w:rsidRPr="00FA0E4B" w:rsidRDefault="004D16AB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5200097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12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Triawan Cahya P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T. Mesin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061640211847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PKM-T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Aplikasi Pemanfaatan Gas Buang Ac</w:t>
            </w:r>
          </w:p>
        </w:tc>
        <w:tc>
          <w:tcPr>
            <w:tcW w:w="1582" w:type="dxa"/>
          </w:tcPr>
          <w:p w:rsidR="00066374" w:rsidRPr="00FA0E4B" w:rsidRDefault="004D16AB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005006061640211847</w:t>
            </w:r>
          </w:p>
        </w:tc>
        <w:tc>
          <w:tcPr>
            <w:tcW w:w="1466" w:type="dxa"/>
          </w:tcPr>
          <w:p w:rsidR="00066374" w:rsidRPr="00FA0E4B" w:rsidRDefault="004D16AB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2372936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13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Dwi Mariska S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T. Kimia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061630400319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PKM-K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Kedai Rs: Pertolongan Pertama Pada Kelaparan</w:t>
            </w:r>
          </w:p>
        </w:tc>
        <w:tc>
          <w:tcPr>
            <w:tcW w:w="1582" w:type="dxa"/>
          </w:tcPr>
          <w:p w:rsidR="00066374" w:rsidRPr="00FA0E4B" w:rsidRDefault="004D16AB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005006061630400319</w:t>
            </w:r>
          </w:p>
        </w:tc>
        <w:tc>
          <w:tcPr>
            <w:tcW w:w="1466" w:type="dxa"/>
          </w:tcPr>
          <w:p w:rsidR="004D16AB" w:rsidRPr="00FA0E4B" w:rsidRDefault="004D16AB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5216464</w:t>
            </w:r>
          </w:p>
          <w:p w:rsidR="00066374" w:rsidRPr="00FA0E4B" w:rsidRDefault="00066374" w:rsidP="004D16AB"/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14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Doni Ariski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T. Mesin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061730200764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PKM-P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Ellis Spray (Orang Peel Anti Lichen Spray) Sebagai Solusi Dalam Konservasi Komplek Situs Megalith Tanjung</w:t>
            </w:r>
          </w:p>
        </w:tc>
        <w:tc>
          <w:tcPr>
            <w:tcW w:w="1582" w:type="dxa"/>
          </w:tcPr>
          <w:p w:rsidR="00066374" w:rsidRPr="00FA0E4B" w:rsidRDefault="004D16AB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005006061730200764</w:t>
            </w:r>
          </w:p>
        </w:tc>
        <w:tc>
          <w:tcPr>
            <w:tcW w:w="1466" w:type="dxa"/>
          </w:tcPr>
          <w:p w:rsidR="004D16AB" w:rsidRPr="00FA0E4B" w:rsidRDefault="004D16AB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7409084</w:t>
            </w:r>
          </w:p>
          <w:p w:rsidR="00066374" w:rsidRPr="00FA0E4B" w:rsidRDefault="00066374" w:rsidP="004D16AB"/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15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Andri Yoka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T. Mesin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061730200762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PKM-P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(Annotafect) Effect Of Addition Leaf Soursoup (Anona Muricatal) On Rice Farming To Improve The Quality Of Rice Farming</w:t>
            </w:r>
          </w:p>
        </w:tc>
        <w:tc>
          <w:tcPr>
            <w:tcW w:w="1582" w:type="dxa"/>
          </w:tcPr>
          <w:p w:rsidR="00066374" w:rsidRPr="00FA0E4B" w:rsidRDefault="00142766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005006061730200762</w:t>
            </w:r>
          </w:p>
        </w:tc>
        <w:tc>
          <w:tcPr>
            <w:tcW w:w="1466" w:type="dxa"/>
          </w:tcPr>
          <w:p w:rsidR="00066374" w:rsidRPr="00FA0E4B" w:rsidRDefault="00142766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8340948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lastRenderedPageBreak/>
              <w:t>16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Rachmatin Fauzan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T. Mesin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061730200139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PKM-KC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Pemanfaatan Limbahmesin Bubut Sebagai Bahan Tambah Pembuatan Batako Sistem Tahan Gempa</w:t>
            </w:r>
          </w:p>
        </w:tc>
        <w:tc>
          <w:tcPr>
            <w:tcW w:w="1582" w:type="dxa"/>
          </w:tcPr>
          <w:p w:rsidR="00066374" w:rsidRPr="00FA0E4B" w:rsidRDefault="00142766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005006061730200139</w:t>
            </w:r>
          </w:p>
        </w:tc>
        <w:tc>
          <w:tcPr>
            <w:tcW w:w="1466" w:type="dxa"/>
          </w:tcPr>
          <w:p w:rsidR="00142766" w:rsidRPr="00FA0E4B" w:rsidRDefault="00142766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9008874</w:t>
            </w:r>
          </w:p>
          <w:p w:rsidR="00066374" w:rsidRPr="00FA0E4B" w:rsidRDefault="00066374" w:rsidP="00142766"/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17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Nurlia Hasifah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T.Sipil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061540111462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PKM-K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Bbm: Bola-Bola Manjhaa</w:t>
            </w:r>
            <w:bookmarkStart w:id="0" w:name="_GoBack"/>
            <w:bookmarkEnd w:id="0"/>
          </w:p>
        </w:tc>
        <w:tc>
          <w:tcPr>
            <w:tcW w:w="1582" w:type="dxa"/>
          </w:tcPr>
          <w:p w:rsidR="00066374" w:rsidRPr="00FA0E4B" w:rsidRDefault="00142766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005006061540111462</w:t>
            </w:r>
          </w:p>
        </w:tc>
        <w:tc>
          <w:tcPr>
            <w:tcW w:w="1466" w:type="dxa"/>
          </w:tcPr>
          <w:p w:rsidR="00142766" w:rsidRPr="00FA0E4B" w:rsidRDefault="00142766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6828305</w:t>
            </w:r>
          </w:p>
          <w:p w:rsidR="00066374" w:rsidRPr="00FA0E4B" w:rsidRDefault="00066374" w:rsidP="00142766"/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18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Toni Okta Fiyansah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Teknologi Kimia Industri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061740421555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PKM-P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Fobia : Formulasi Biodeodorant Estrak Etingera Elatior Sebagai Pencegah Bau Badan Dan Antikanker</w:t>
            </w:r>
          </w:p>
        </w:tc>
        <w:tc>
          <w:tcPr>
            <w:tcW w:w="1582" w:type="dxa"/>
          </w:tcPr>
          <w:p w:rsidR="00066374" w:rsidRPr="00FA0E4B" w:rsidRDefault="00142766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005006061740421555</w:t>
            </w:r>
          </w:p>
        </w:tc>
        <w:tc>
          <w:tcPr>
            <w:tcW w:w="1466" w:type="dxa"/>
          </w:tcPr>
          <w:p w:rsidR="00066374" w:rsidRPr="00FA0E4B" w:rsidRDefault="00142766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1371187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19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Andi Prasetyo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T. Mesin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061540211474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PKM-P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Penerapan Iot Pada Diy Cnc Engraving Untuk Kemandiriaan Bangsa Dan Teknologi Permesinan</w:t>
            </w:r>
          </w:p>
        </w:tc>
        <w:tc>
          <w:tcPr>
            <w:tcW w:w="1582" w:type="dxa"/>
          </w:tcPr>
          <w:p w:rsidR="00066374" w:rsidRPr="00FA0E4B" w:rsidRDefault="00142766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005006061540211474</w:t>
            </w:r>
          </w:p>
        </w:tc>
        <w:tc>
          <w:tcPr>
            <w:tcW w:w="1466" w:type="dxa"/>
          </w:tcPr>
          <w:p w:rsidR="00142766" w:rsidRPr="00FA0E4B" w:rsidRDefault="00142766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7489810</w:t>
            </w:r>
          </w:p>
          <w:p w:rsidR="00066374" w:rsidRPr="00FA0E4B" w:rsidRDefault="00066374" w:rsidP="00142766"/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20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Vetty Rossa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T. Mesin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061730200143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PKM-KC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Rancang Bangun Kompor Dengan Udara Tekan Berbahan Bakar Limbah Tempurung Kelapa</w:t>
            </w:r>
          </w:p>
        </w:tc>
        <w:tc>
          <w:tcPr>
            <w:tcW w:w="1582" w:type="dxa"/>
          </w:tcPr>
          <w:p w:rsidR="00066374" w:rsidRPr="00FA0E4B" w:rsidRDefault="00142766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005006061730200143</w:t>
            </w:r>
          </w:p>
        </w:tc>
        <w:tc>
          <w:tcPr>
            <w:tcW w:w="1466" w:type="dxa"/>
          </w:tcPr>
          <w:p w:rsidR="00066374" w:rsidRPr="00FA0E4B" w:rsidRDefault="00142766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3341600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21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M. Mua’mar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ASP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061840511466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PKM-P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Meningkatkan Kegiatan Masjid Berpola Social Enterpreneur</w:t>
            </w:r>
          </w:p>
        </w:tc>
        <w:tc>
          <w:tcPr>
            <w:tcW w:w="1582" w:type="dxa"/>
          </w:tcPr>
          <w:p w:rsidR="00066374" w:rsidRPr="00FA0E4B" w:rsidRDefault="00742A24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005006061840511466</w:t>
            </w:r>
          </w:p>
        </w:tc>
        <w:tc>
          <w:tcPr>
            <w:tcW w:w="1466" w:type="dxa"/>
          </w:tcPr>
          <w:p w:rsidR="00742A24" w:rsidRPr="00FA0E4B" w:rsidRDefault="00742A24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6528987</w:t>
            </w:r>
          </w:p>
          <w:p w:rsidR="00066374" w:rsidRPr="00FA0E4B" w:rsidRDefault="00066374" w:rsidP="00742A24"/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22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M. Ali Zainal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T. Mesin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061630200131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PKM-KC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Turbin Vertical Dengan Booster Untuk Pemanfaatan Angin Arus Kendaraan Pengguna Jalan Tol</w:t>
            </w:r>
          </w:p>
        </w:tc>
        <w:tc>
          <w:tcPr>
            <w:tcW w:w="1582" w:type="dxa"/>
          </w:tcPr>
          <w:p w:rsidR="00066374" w:rsidRPr="00FA0E4B" w:rsidRDefault="00742A24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005006061630200131</w:t>
            </w:r>
          </w:p>
        </w:tc>
        <w:tc>
          <w:tcPr>
            <w:tcW w:w="1466" w:type="dxa"/>
          </w:tcPr>
          <w:p w:rsidR="00066374" w:rsidRPr="00FA0E4B" w:rsidRDefault="00742A24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1287146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23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Ummi Kalsum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T. Sipil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061640111824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PKM-P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Ecobricks Sebagai Solusi Mengurangi Limbah Plastik Yang Ramah Lingkungan</w:t>
            </w:r>
          </w:p>
        </w:tc>
        <w:tc>
          <w:tcPr>
            <w:tcW w:w="1582" w:type="dxa"/>
          </w:tcPr>
          <w:p w:rsidR="00066374" w:rsidRPr="00FA0E4B" w:rsidRDefault="00742A24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005006061640111824</w:t>
            </w:r>
          </w:p>
        </w:tc>
        <w:tc>
          <w:tcPr>
            <w:tcW w:w="1466" w:type="dxa"/>
          </w:tcPr>
          <w:p w:rsidR="00742A24" w:rsidRPr="00FA0E4B" w:rsidRDefault="00742A24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9920714</w:t>
            </w:r>
          </w:p>
          <w:p w:rsidR="00066374" w:rsidRPr="00FA0E4B" w:rsidRDefault="00066374" w:rsidP="00742A24"/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24</w:t>
            </w:r>
          </w:p>
        </w:tc>
        <w:tc>
          <w:tcPr>
            <w:tcW w:w="2112" w:type="dxa"/>
          </w:tcPr>
          <w:p w:rsidR="00066374" w:rsidRPr="00742A24" w:rsidRDefault="00066374">
            <w:r>
              <w:rPr>
                <w:lang w:val="en-US"/>
              </w:rPr>
              <w:t>Almifta</w:t>
            </w:r>
            <w:r w:rsidR="00742A24">
              <w:t xml:space="preserve"> </w:t>
            </w:r>
            <w:r>
              <w:rPr>
                <w:lang w:val="en-US"/>
              </w:rPr>
              <w:t>Adinul</w:t>
            </w:r>
            <w:r w:rsidR="00742A24">
              <w:t xml:space="preserve"> </w:t>
            </w:r>
            <w:r>
              <w:rPr>
                <w:lang w:val="en-US"/>
              </w:rPr>
              <w:t>Kholis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T.Mesin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061840211507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PKM-P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Bis Liar : PemanfaatanLimbah Air KaretMenjadi Biogas</w:t>
            </w:r>
          </w:p>
        </w:tc>
        <w:tc>
          <w:tcPr>
            <w:tcW w:w="1582" w:type="dxa"/>
          </w:tcPr>
          <w:p w:rsidR="00066374" w:rsidRPr="00FA0E4B" w:rsidRDefault="00742A24">
            <w:pPr>
              <w:jc w:val="both"/>
              <w:rPr>
                <w:lang w:val="en-US"/>
              </w:rPr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005006061840211507</w:t>
            </w:r>
          </w:p>
        </w:tc>
        <w:tc>
          <w:tcPr>
            <w:tcW w:w="1466" w:type="dxa"/>
          </w:tcPr>
          <w:p w:rsidR="00066374" w:rsidRPr="00FA0E4B" w:rsidRDefault="00742A24">
            <w:pPr>
              <w:jc w:val="both"/>
              <w:rPr>
                <w:lang w:val="en-US"/>
              </w:rPr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7667476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25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t>Dina Eka P</w:t>
            </w:r>
            <w:r>
              <w:rPr>
                <w:lang w:val="en-US"/>
              </w:rPr>
              <w:t>ranata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T. Energi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061540411909</w:t>
            </w:r>
          </w:p>
        </w:tc>
        <w:tc>
          <w:tcPr>
            <w:tcW w:w="1112" w:type="dxa"/>
          </w:tcPr>
          <w:p w:rsidR="00066374" w:rsidRPr="00742A24" w:rsidRDefault="00066374">
            <w:pPr>
              <w:jc w:val="center"/>
              <w:rPr>
                <w:b/>
                <w:color w:val="000000" w:themeColor="text1"/>
              </w:rPr>
            </w:pPr>
            <w:r w:rsidRPr="00742A24">
              <w:rPr>
                <w:b/>
                <w:color w:val="000000" w:themeColor="text1"/>
              </w:rPr>
              <w:t>PKM-GT</w:t>
            </w:r>
          </w:p>
          <w:p w:rsidR="00742A24" w:rsidRPr="00742A24" w:rsidRDefault="00742A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Sistem Penyiraman Tanaman Otomatis Pada Area Perkebunan Dengan Solar Cell Dari Transfer Biji Jengkol</w:t>
            </w:r>
          </w:p>
        </w:tc>
        <w:tc>
          <w:tcPr>
            <w:tcW w:w="1582" w:type="dxa"/>
          </w:tcPr>
          <w:p w:rsidR="00066374" w:rsidRPr="00FA0E4B" w:rsidRDefault="00742A24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005006061540411909</w:t>
            </w:r>
          </w:p>
        </w:tc>
        <w:tc>
          <w:tcPr>
            <w:tcW w:w="1466" w:type="dxa"/>
          </w:tcPr>
          <w:p w:rsidR="00742A24" w:rsidRPr="00FA0E4B" w:rsidRDefault="00742A24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3253423</w:t>
            </w:r>
          </w:p>
          <w:p w:rsidR="00066374" w:rsidRPr="00FA0E4B" w:rsidRDefault="00066374" w:rsidP="00742A24"/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26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Rici Riansyah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T. Elektro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061640341534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PKM-T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IOT For Atlas (Smart Class) Pada Industri 4.0 Di Laboratorium Teknik Elektro</w:t>
            </w:r>
          </w:p>
        </w:tc>
        <w:tc>
          <w:tcPr>
            <w:tcW w:w="1582" w:type="dxa"/>
          </w:tcPr>
          <w:p w:rsidR="00066374" w:rsidRPr="00FA0E4B" w:rsidRDefault="00742A24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005006061640341534</w:t>
            </w:r>
          </w:p>
        </w:tc>
        <w:tc>
          <w:tcPr>
            <w:tcW w:w="1466" w:type="dxa"/>
          </w:tcPr>
          <w:p w:rsidR="00066374" w:rsidRPr="00FA0E4B" w:rsidRDefault="00742A24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6287371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27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Feby Pratama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T. Elektro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061630320201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PKM-P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Rancang Bangung Sistem Kontrol Mobil Listrik Menggunakan 4 Motor</w:t>
            </w:r>
          </w:p>
        </w:tc>
        <w:tc>
          <w:tcPr>
            <w:tcW w:w="1582" w:type="dxa"/>
          </w:tcPr>
          <w:p w:rsidR="00066374" w:rsidRPr="00FA0E4B" w:rsidRDefault="00742A24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005006061630320201</w:t>
            </w:r>
          </w:p>
        </w:tc>
        <w:tc>
          <w:tcPr>
            <w:tcW w:w="1466" w:type="dxa"/>
          </w:tcPr>
          <w:p w:rsidR="00742A24" w:rsidRPr="00FA0E4B" w:rsidRDefault="00742A24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2729578</w:t>
            </w:r>
          </w:p>
          <w:p w:rsidR="00066374" w:rsidRPr="00FA0E4B" w:rsidRDefault="00066374" w:rsidP="00742A24"/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28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t>Safar Rahman Nur Z</w:t>
            </w:r>
            <w:r>
              <w:rPr>
                <w:lang w:val="en-US"/>
              </w:rPr>
              <w:t>abir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T. Listrik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061730310190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PKM-M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POTPIKO(Potensi Pembangkit Listrik Tenaga Piko Hidro) Dalam Pemanfaatan Energi Air Terjun</w:t>
            </w:r>
          </w:p>
        </w:tc>
        <w:tc>
          <w:tcPr>
            <w:tcW w:w="1582" w:type="dxa"/>
          </w:tcPr>
          <w:p w:rsidR="000F16B6" w:rsidRPr="000F16B6" w:rsidRDefault="000F16B6" w:rsidP="000F16B6">
            <w:pPr>
              <w:shd w:val="clear" w:color="auto" w:fill="FFFFFF"/>
              <w:rPr>
                <w:rFonts w:ascii="Helvetica" w:eastAsia="Times New Roman" w:hAnsi="Helvetica" w:cs="Times New Roman"/>
                <w:color w:val="3D3F42"/>
                <w:lang w:eastAsia="id-ID"/>
              </w:rPr>
            </w:pPr>
            <w:r w:rsidRPr="00FA0E4B">
              <w:rPr>
                <w:rFonts w:ascii="Helvetica" w:eastAsia="Times New Roman" w:hAnsi="Helvetica" w:cs="Times New Roman"/>
                <w:color w:val="3D3F42"/>
                <w:lang w:eastAsia="id-ID"/>
              </w:rPr>
              <w:t>005006061730310190</w:t>
            </w:r>
          </w:p>
          <w:p w:rsidR="00066374" w:rsidRPr="00FA0E4B" w:rsidRDefault="00066374">
            <w:pPr>
              <w:jc w:val="both"/>
            </w:pPr>
          </w:p>
        </w:tc>
        <w:tc>
          <w:tcPr>
            <w:tcW w:w="1466" w:type="dxa"/>
          </w:tcPr>
          <w:p w:rsidR="000F16B6" w:rsidRPr="00FA0E4B" w:rsidRDefault="000F16B6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4829593</w:t>
            </w:r>
          </w:p>
          <w:p w:rsidR="00066374" w:rsidRPr="00FA0E4B" w:rsidRDefault="00066374" w:rsidP="000F16B6"/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</w:pPr>
            <w:r>
              <w:t>29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</w:pPr>
            <w:r>
              <w:t>Indarianti Utami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</w:pPr>
            <w:r>
              <w:t>Teknologi Kimia Industri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</w:pPr>
            <w:r>
              <w:t>061740421541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</w:pPr>
            <w:r>
              <w:t>PKM-P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</w:pPr>
            <w:r>
              <w:t>Pemanfaatan Buah Nanas Sebagai Obat Penurun Kadar Asam Urat</w:t>
            </w:r>
          </w:p>
        </w:tc>
        <w:tc>
          <w:tcPr>
            <w:tcW w:w="1582" w:type="dxa"/>
          </w:tcPr>
          <w:p w:rsidR="00066374" w:rsidRPr="00FA0E4B" w:rsidRDefault="000F16B6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005006061740421541</w:t>
            </w:r>
          </w:p>
        </w:tc>
        <w:tc>
          <w:tcPr>
            <w:tcW w:w="1466" w:type="dxa"/>
          </w:tcPr>
          <w:p w:rsidR="00066374" w:rsidRPr="00FA0E4B" w:rsidRDefault="000F16B6">
            <w:pPr>
              <w:jc w:val="both"/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9620908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NyayuFiaAtindu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Teknologi Kimia Industri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061740421546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PKM-K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PempekBucin (PempekBuahDenganCuka Dari Buah Naga) SebagaiTerobosanBaruKulinerKhas Palembang</w:t>
            </w:r>
          </w:p>
        </w:tc>
        <w:tc>
          <w:tcPr>
            <w:tcW w:w="1582" w:type="dxa"/>
          </w:tcPr>
          <w:p w:rsidR="000F16B6" w:rsidRPr="000F16B6" w:rsidRDefault="000F16B6" w:rsidP="000F16B6">
            <w:pPr>
              <w:shd w:val="clear" w:color="auto" w:fill="FFFFFF"/>
              <w:rPr>
                <w:rFonts w:ascii="Helvetica" w:eastAsia="Times New Roman" w:hAnsi="Helvetica" w:cs="Times New Roman"/>
                <w:color w:val="3D3F42"/>
                <w:lang w:eastAsia="id-ID"/>
              </w:rPr>
            </w:pPr>
            <w:r w:rsidRPr="00FA0E4B">
              <w:rPr>
                <w:rFonts w:ascii="Helvetica" w:eastAsia="Times New Roman" w:hAnsi="Helvetica" w:cs="Times New Roman"/>
                <w:color w:val="3D3F42"/>
                <w:lang w:eastAsia="id-ID"/>
              </w:rPr>
              <w:t>005006061740421546</w:t>
            </w:r>
          </w:p>
          <w:p w:rsidR="00066374" w:rsidRPr="00FA0E4B" w:rsidRDefault="00066374">
            <w:pPr>
              <w:jc w:val="both"/>
              <w:rPr>
                <w:lang w:val="en-US"/>
              </w:rPr>
            </w:pPr>
          </w:p>
        </w:tc>
        <w:tc>
          <w:tcPr>
            <w:tcW w:w="1466" w:type="dxa"/>
          </w:tcPr>
          <w:p w:rsidR="00066374" w:rsidRPr="00FA0E4B" w:rsidRDefault="000F16B6">
            <w:pPr>
              <w:jc w:val="both"/>
              <w:rPr>
                <w:lang w:val="en-US"/>
              </w:rPr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6890362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Rizki</w:t>
            </w:r>
            <w:r w:rsidR="00C415B5">
              <w:t xml:space="preserve"> </w:t>
            </w:r>
            <w:r>
              <w:rPr>
                <w:lang w:val="en-US"/>
              </w:rPr>
              <w:t>Ayu</w:t>
            </w:r>
            <w:r w:rsidR="00C415B5">
              <w:t xml:space="preserve"> </w:t>
            </w:r>
            <w:r>
              <w:rPr>
                <w:lang w:val="en-US"/>
              </w:rPr>
              <w:t>Nabilah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Teknik Kimia Industri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061740421553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PKM-M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Ecogreen Village : Konsep</w:t>
            </w:r>
            <w:r w:rsidR="00A700D9">
              <w:t xml:space="preserve"> </w:t>
            </w:r>
            <w:r>
              <w:rPr>
                <w:lang w:val="en-US"/>
              </w:rPr>
              <w:t>Rumah</w:t>
            </w:r>
            <w:r w:rsidR="00A700D9">
              <w:t xml:space="preserve"> </w:t>
            </w:r>
            <w:r>
              <w:rPr>
                <w:lang w:val="en-US"/>
              </w:rPr>
              <w:t>Desa Ramah Lingkungan</w:t>
            </w:r>
            <w:r w:rsidR="00A700D9">
              <w:t xml:space="preserve"> </w:t>
            </w:r>
            <w:r>
              <w:rPr>
                <w:lang w:val="en-US"/>
              </w:rPr>
              <w:t>Berbasis Education For Sustainable Development</w:t>
            </w:r>
          </w:p>
        </w:tc>
        <w:tc>
          <w:tcPr>
            <w:tcW w:w="1582" w:type="dxa"/>
          </w:tcPr>
          <w:p w:rsidR="00066374" w:rsidRPr="00FA0E4B" w:rsidRDefault="00C415B5">
            <w:pPr>
              <w:jc w:val="both"/>
              <w:rPr>
                <w:lang w:val="en-US"/>
              </w:rPr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005006061740421553</w:t>
            </w:r>
          </w:p>
        </w:tc>
        <w:tc>
          <w:tcPr>
            <w:tcW w:w="1466" w:type="dxa"/>
          </w:tcPr>
          <w:p w:rsidR="00066374" w:rsidRPr="00FA0E4B" w:rsidRDefault="00C415B5">
            <w:pPr>
              <w:jc w:val="both"/>
              <w:rPr>
                <w:lang w:val="en-US"/>
              </w:rPr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8721816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32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Nabilah</w:t>
            </w:r>
            <w:r w:rsidR="00C415B5">
              <w:t xml:space="preserve"> </w:t>
            </w:r>
            <w:r>
              <w:rPr>
                <w:lang w:val="en-US"/>
              </w:rPr>
              <w:t>Pramessly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Teknik Kimia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061630400328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PKM-P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STOP NARKOBA : Strategi</w:t>
            </w:r>
            <w:r w:rsidR="00A700D9">
              <w:t xml:space="preserve"> </w:t>
            </w:r>
            <w:r>
              <w:rPr>
                <w:lang w:val="en-US"/>
              </w:rPr>
              <w:t>Pemecahan</w:t>
            </w:r>
            <w:r w:rsidR="00A700D9">
              <w:t xml:space="preserve"> </w:t>
            </w:r>
            <w:r>
              <w:rPr>
                <w:lang w:val="en-US"/>
              </w:rPr>
              <w:t>Masalah</w:t>
            </w:r>
            <w:r w:rsidR="00A700D9">
              <w:t xml:space="preserve"> </w:t>
            </w:r>
            <w:r>
              <w:rPr>
                <w:lang w:val="en-US"/>
              </w:rPr>
              <w:t>Terhadap</w:t>
            </w:r>
            <w:r w:rsidR="00A700D9">
              <w:t xml:space="preserve"> </w:t>
            </w:r>
            <w:r>
              <w:rPr>
                <w:lang w:val="en-US"/>
              </w:rPr>
              <w:t>Dampak</w:t>
            </w:r>
            <w:r w:rsidR="00A700D9">
              <w:t xml:space="preserve"> </w:t>
            </w:r>
            <w:r>
              <w:rPr>
                <w:lang w:val="en-US"/>
              </w:rPr>
              <w:t>Penyalagunaan</w:t>
            </w:r>
            <w:r w:rsidR="00A700D9">
              <w:t xml:space="preserve"> </w:t>
            </w:r>
            <w:r>
              <w:rPr>
                <w:lang w:val="en-US"/>
              </w:rPr>
              <w:t>Narkoba</w:t>
            </w:r>
            <w:r w:rsidR="00A700D9">
              <w:t xml:space="preserve"> </w:t>
            </w:r>
            <w:r>
              <w:rPr>
                <w:lang w:val="en-US"/>
              </w:rPr>
              <w:t>Melalui</w:t>
            </w:r>
            <w:r w:rsidR="00A700D9">
              <w:t xml:space="preserve"> </w:t>
            </w:r>
            <w:r>
              <w:rPr>
                <w:lang w:val="en-US"/>
              </w:rPr>
              <w:t>Orientasi</w:t>
            </w:r>
            <w:r w:rsidR="00A700D9">
              <w:t xml:space="preserve"> </w:t>
            </w:r>
            <w:r>
              <w:rPr>
                <w:lang w:val="en-US"/>
              </w:rPr>
              <w:t>Berbasis</w:t>
            </w:r>
            <w:r w:rsidR="00A700D9">
              <w:t xml:space="preserve"> </w:t>
            </w:r>
            <w:r>
              <w:rPr>
                <w:lang w:val="en-US"/>
              </w:rPr>
              <w:t>Masalah</w:t>
            </w:r>
            <w:r w:rsidR="00A700D9">
              <w:t xml:space="preserve"> </w:t>
            </w:r>
            <w:r>
              <w:rPr>
                <w:lang w:val="en-US"/>
              </w:rPr>
              <w:t>Nyata</w:t>
            </w:r>
            <w:r w:rsidR="00A700D9">
              <w:t xml:space="preserve"> </w:t>
            </w:r>
            <w:r>
              <w:rPr>
                <w:lang w:val="en-US"/>
              </w:rPr>
              <w:t>dan</w:t>
            </w:r>
            <w:r w:rsidR="00A700D9">
              <w:t xml:space="preserve"> </w:t>
            </w:r>
            <w:r>
              <w:rPr>
                <w:lang w:val="en-US"/>
              </w:rPr>
              <w:t>Analisis</w:t>
            </w:r>
            <w:r w:rsidR="00A700D9">
              <w:t xml:space="preserve"> </w:t>
            </w:r>
            <w:r>
              <w:rPr>
                <w:lang w:val="en-US"/>
              </w:rPr>
              <w:t>Perilaku</w:t>
            </w:r>
            <w:r w:rsidR="00A700D9">
              <w:t xml:space="preserve"> </w:t>
            </w:r>
            <w:r>
              <w:rPr>
                <w:lang w:val="en-US"/>
              </w:rPr>
              <w:t>Sosial</w:t>
            </w:r>
            <w:r w:rsidR="00A700D9">
              <w:t xml:space="preserve"> </w:t>
            </w:r>
            <w:r>
              <w:rPr>
                <w:lang w:val="en-US"/>
              </w:rPr>
              <w:t>Guna</w:t>
            </w:r>
            <w:r w:rsidR="00A700D9">
              <w:t xml:space="preserve"> </w:t>
            </w:r>
            <w:r>
              <w:rPr>
                <w:lang w:val="en-US"/>
              </w:rPr>
              <w:t>Mewujudkan</w:t>
            </w:r>
            <w:r w:rsidR="00A700D9">
              <w:t xml:space="preserve"> </w:t>
            </w:r>
            <w:r>
              <w:rPr>
                <w:lang w:val="en-US"/>
              </w:rPr>
              <w:t>Generasi</w:t>
            </w:r>
            <w:r w:rsidR="00A700D9">
              <w:t xml:space="preserve"> </w:t>
            </w:r>
            <w:r>
              <w:rPr>
                <w:lang w:val="en-US"/>
              </w:rPr>
              <w:t>Muda Yang Responsif Dan Cinta Tanah Air</w:t>
            </w:r>
          </w:p>
        </w:tc>
        <w:tc>
          <w:tcPr>
            <w:tcW w:w="1582" w:type="dxa"/>
          </w:tcPr>
          <w:p w:rsidR="00C415B5" w:rsidRPr="00C415B5" w:rsidRDefault="00C415B5" w:rsidP="00C415B5">
            <w:pPr>
              <w:shd w:val="clear" w:color="auto" w:fill="FFFFFF"/>
              <w:rPr>
                <w:rFonts w:ascii="Helvetica" w:eastAsia="Times New Roman" w:hAnsi="Helvetica" w:cs="Times New Roman"/>
                <w:color w:val="3D3F42"/>
                <w:lang w:eastAsia="id-ID"/>
              </w:rPr>
            </w:pPr>
            <w:r w:rsidRPr="00FA0E4B">
              <w:rPr>
                <w:rFonts w:ascii="Helvetica" w:eastAsia="Times New Roman" w:hAnsi="Helvetica" w:cs="Times New Roman"/>
                <w:color w:val="3D3F42"/>
                <w:lang w:eastAsia="id-ID"/>
              </w:rPr>
              <w:t>005006061630400328</w:t>
            </w:r>
          </w:p>
          <w:p w:rsidR="00066374" w:rsidRPr="00FA0E4B" w:rsidRDefault="00066374">
            <w:pPr>
              <w:jc w:val="both"/>
              <w:rPr>
                <w:lang w:val="en-US"/>
              </w:rPr>
            </w:pPr>
          </w:p>
        </w:tc>
        <w:tc>
          <w:tcPr>
            <w:tcW w:w="1466" w:type="dxa"/>
          </w:tcPr>
          <w:p w:rsidR="00066374" w:rsidRPr="00FA0E4B" w:rsidRDefault="00C415B5">
            <w:pPr>
              <w:jc w:val="both"/>
              <w:rPr>
                <w:lang w:val="en-US"/>
              </w:rPr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1744864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MistiKurniaAslama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ManajemenInformatika</w:t>
            </w:r>
          </w:p>
        </w:tc>
        <w:tc>
          <w:tcPr>
            <w:tcW w:w="1820" w:type="dxa"/>
          </w:tcPr>
          <w:p w:rsidR="00066374" w:rsidRPr="00FA0E4B" w:rsidRDefault="00C415B5">
            <w:pPr>
              <w:jc w:val="center"/>
              <w:rPr>
                <w:b/>
                <w:color w:val="FF0000"/>
              </w:rPr>
            </w:pPr>
            <w:r w:rsidRPr="00FA0E4B">
              <w:rPr>
                <w:b/>
                <w:color w:val="FF0000"/>
              </w:rPr>
              <w:t>???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PKM-T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Jon Project Palembang PenyediaJasaPembuatan Project IT</w:t>
            </w:r>
          </w:p>
        </w:tc>
        <w:tc>
          <w:tcPr>
            <w:tcW w:w="1582" w:type="dxa"/>
          </w:tcPr>
          <w:p w:rsidR="00066374" w:rsidRPr="00FA0E4B" w:rsidRDefault="00066374">
            <w:pPr>
              <w:jc w:val="both"/>
              <w:rPr>
                <w:lang w:val="en-US"/>
              </w:rPr>
            </w:pPr>
          </w:p>
        </w:tc>
        <w:tc>
          <w:tcPr>
            <w:tcW w:w="1466" w:type="dxa"/>
          </w:tcPr>
          <w:p w:rsidR="00066374" w:rsidRPr="00FA0E4B" w:rsidRDefault="00066374">
            <w:pPr>
              <w:jc w:val="both"/>
              <w:rPr>
                <w:lang w:val="en-US"/>
              </w:rPr>
            </w:pP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Usiyanti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TeknikSipil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061730100024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PKM-P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Uji</w:t>
            </w:r>
            <w:r w:rsidR="00A700D9">
              <w:t xml:space="preserve"> </w:t>
            </w:r>
            <w:r>
              <w:rPr>
                <w:lang w:val="en-US"/>
              </w:rPr>
              <w:t>Kuat</w:t>
            </w:r>
            <w:r w:rsidR="00A700D9">
              <w:t xml:space="preserve"> </w:t>
            </w:r>
            <w:r>
              <w:rPr>
                <w:lang w:val="en-US"/>
              </w:rPr>
              <w:t>Tekan</w:t>
            </w:r>
            <w:r w:rsidR="00A700D9">
              <w:t xml:space="preserve"> </w:t>
            </w:r>
            <w:r>
              <w:rPr>
                <w:lang w:val="en-US"/>
              </w:rPr>
              <w:t>Terhadap</w:t>
            </w:r>
            <w:r w:rsidR="00A700D9">
              <w:t xml:space="preserve"> </w:t>
            </w:r>
            <w:r>
              <w:rPr>
                <w:lang w:val="en-US"/>
              </w:rPr>
              <w:t>Beton</w:t>
            </w:r>
            <w:r w:rsidR="00A700D9">
              <w:t xml:space="preserve"> </w:t>
            </w:r>
            <w:r>
              <w:rPr>
                <w:lang w:val="en-US"/>
              </w:rPr>
              <w:t>Ringan</w:t>
            </w:r>
            <w:r w:rsidR="00A700D9">
              <w:t xml:space="preserve"> </w:t>
            </w:r>
            <w:r>
              <w:rPr>
                <w:lang w:val="en-US"/>
              </w:rPr>
              <w:t>DenganTambahan Abu Limbah</w:t>
            </w:r>
            <w:r w:rsidR="00A700D9">
              <w:t xml:space="preserve"> </w:t>
            </w:r>
            <w:r>
              <w:rPr>
                <w:lang w:val="en-US"/>
              </w:rPr>
              <w:t>TempurungKelapa</w:t>
            </w:r>
          </w:p>
        </w:tc>
        <w:tc>
          <w:tcPr>
            <w:tcW w:w="1582" w:type="dxa"/>
          </w:tcPr>
          <w:p w:rsidR="00066374" w:rsidRPr="00FA0E4B" w:rsidRDefault="00C415B5">
            <w:pPr>
              <w:jc w:val="both"/>
              <w:rPr>
                <w:lang w:val="en-US"/>
              </w:rPr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005006061730100024</w:t>
            </w:r>
          </w:p>
        </w:tc>
        <w:tc>
          <w:tcPr>
            <w:tcW w:w="1466" w:type="dxa"/>
          </w:tcPr>
          <w:p w:rsidR="00066374" w:rsidRPr="00FA0E4B" w:rsidRDefault="00C415B5">
            <w:pPr>
              <w:jc w:val="both"/>
              <w:rPr>
                <w:lang w:val="en-US"/>
              </w:rPr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4186489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Nabila Ali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Teknik Kimia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061630400304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PKM K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Pare Crispy InovasiKuliner Anti Kolestrol, Diabetes dan</w:t>
            </w:r>
            <w:r w:rsidR="00A700D9">
              <w:t xml:space="preserve"> </w:t>
            </w:r>
            <w:r>
              <w:rPr>
                <w:lang w:val="en-US"/>
              </w:rPr>
              <w:t>Rendah</w:t>
            </w:r>
            <w:r w:rsidR="00A700D9">
              <w:t xml:space="preserve"> </w:t>
            </w:r>
            <w:r>
              <w:rPr>
                <w:lang w:val="en-US"/>
              </w:rPr>
              <w:t>Lemak</w:t>
            </w:r>
          </w:p>
        </w:tc>
        <w:tc>
          <w:tcPr>
            <w:tcW w:w="1582" w:type="dxa"/>
          </w:tcPr>
          <w:p w:rsidR="00066374" w:rsidRPr="00FA0E4B" w:rsidRDefault="00C415B5">
            <w:pPr>
              <w:jc w:val="both"/>
              <w:rPr>
                <w:lang w:val="en-US"/>
              </w:rPr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005006061630400304</w:t>
            </w:r>
          </w:p>
        </w:tc>
        <w:tc>
          <w:tcPr>
            <w:tcW w:w="1466" w:type="dxa"/>
          </w:tcPr>
          <w:p w:rsidR="00066374" w:rsidRPr="00FA0E4B" w:rsidRDefault="00C415B5">
            <w:pPr>
              <w:jc w:val="both"/>
              <w:rPr>
                <w:lang w:val="en-US"/>
              </w:rPr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3088721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Muhammad Raid Muizzu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Teknik Kimia 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061630400303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PKM-P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Pemanfaatan</w:t>
            </w:r>
            <w:r w:rsidR="00A700D9">
              <w:t xml:space="preserve"> </w:t>
            </w:r>
            <w:r>
              <w:rPr>
                <w:lang w:val="en-US"/>
              </w:rPr>
              <w:t>Zat</w:t>
            </w:r>
            <w:r w:rsidR="00A700D9">
              <w:t xml:space="preserve"> </w:t>
            </w:r>
            <w:r>
              <w:rPr>
                <w:lang w:val="en-US"/>
              </w:rPr>
              <w:t>Pewarna</w:t>
            </w:r>
            <w:r w:rsidR="00A700D9">
              <w:t xml:space="preserve"> </w:t>
            </w:r>
            <w:r>
              <w:rPr>
                <w:lang w:val="en-US"/>
              </w:rPr>
              <w:t>Alami</w:t>
            </w:r>
            <w:r w:rsidR="00A700D9">
              <w:t xml:space="preserve"> </w:t>
            </w:r>
            <w:r>
              <w:rPr>
                <w:lang w:val="en-US"/>
              </w:rPr>
              <w:t>dari</w:t>
            </w:r>
            <w:r w:rsidR="00A700D9">
              <w:t xml:space="preserve"> </w:t>
            </w:r>
            <w:r>
              <w:rPr>
                <w:lang w:val="en-US"/>
              </w:rPr>
              <w:t>Buah</w:t>
            </w:r>
            <w:r w:rsidR="00A700D9">
              <w:t xml:space="preserve"> </w:t>
            </w:r>
            <w:r>
              <w:rPr>
                <w:lang w:val="en-US"/>
              </w:rPr>
              <w:t>Buni</w:t>
            </w:r>
            <w:r w:rsidR="00A700D9">
              <w:t xml:space="preserve"> </w:t>
            </w:r>
            <w:r>
              <w:rPr>
                <w:lang w:val="en-US"/>
              </w:rPr>
              <w:t>Sebagai</w:t>
            </w:r>
            <w:r w:rsidR="00A700D9">
              <w:t xml:space="preserve"> </w:t>
            </w:r>
            <w:r>
              <w:rPr>
                <w:lang w:val="en-US"/>
              </w:rPr>
              <w:t>Pengganti</w:t>
            </w:r>
            <w:r w:rsidR="00A700D9">
              <w:t xml:space="preserve"> </w:t>
            </w:r>
            <w:r>
              <w:rPr>
                <w:lang w:val="en-US"/>
              </w:rPr>
              <w:t>Zat</w:t>
            </w:r>
            <w:r w:rsidR="00A700D9">
              <w:t xml:space="preserve"> </w:t>
            </w:r>
            <w:r>
              <w:rPr>
                <w:lang w:val="en-US"/>
              </w:rPr>
              <w:t>Pewarna</w:t>
            </w:r>
            <w:r w:rsidR="00A700D9">
              <w:t xml:space="preserve"> </w:t>
            </w:r>
            <w:r>
              <w:rPr>
                <w:lang w:val="en-US"/>
              </w:rPr>
              <w:t>Sintetik</w:t>
            </w:r>
          </w:p>
        </w:tc>
        <w:tc>
          <w:tcPr>
            <w:tcW w:w="1582" w:type="dxa"/>
          </w:tcPr>
          <w:p w:rsidR="00066374" w:rsidRPr="00FA0E4B" w:rsidRDefault="00C415B5">
            <w:pPr>
              <w:jc w:val="both"/>
              <w:rPr>
                <w:lang w:val="en-US"/>
              </w:rPr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005006061630400303</w:t>
            </w:r>
          </w:p>
        </w:tc>
        <w:tc>
          <w:tcPr>
            <w:tcW w:w="1466" w:type="dxa"/>
          </w:tcPr>
          <w:p w:rsidR="00066374" w:rsidRPr="00FA0E4B" w:rsidRDefault="00C415B5">
            <w:pPr>
              <w:jc w:val="both"/>
              <w:rPr>
                <w:lang w:val="en-US"/>
              </w:rPr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7877751</w:t>
            </w:r>
          </w:p>
        </w:tc>
      </w:tr>
      <w:tr w:rsidR="00066374" w:rsidTr="00FA0E4B">
        <w:trPr>
          <w:trHeight w:val="397"/>
          <w:jc w:val="center"/>
        </w:trPr>
        <w:tc>
          <w:tcPr>
            <w:tcW w:w="720" w:type="dxa"/>
          </w:tcPr>
          <w:p w:rsidR="00066374" w:rsidRDefault="00066374" w:rsidP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112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Muhammad Reza Ramlan</w:t>
            </w:r>
          </w:p>
        </w:tc>
        <w:tc>
          <w:tcPr>
            <w:tcW w:w="1754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Teknik Energi</w:t>
            </w:r>
          </w:p>
        </w:tc>
        <w:tc>
          <w:tcPr>
            <w:tcW w:w="1820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061740411523</w:t>
            </w:r>
          </w:p>
        </w:tc>
        <w:tc>
          <w:tcPr>
            <w:tcW w:w="1112" w:type="dxa"/>
          </w:tcPr>
          <w:p w:rsidR="00066374" w:rsidRDefault="00066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PKM-K</w:t>
            </w:r>
          </w:p>
        </w:tc>
        <w:tc>
          <w:tcPr>
            <w:tcW w:w="5049" w:type="dxa"/>
          </w:tcPr>
          <w:p w:rsidR="00066374" w:rsidRDefault="000663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BRIKET = brownies biji karet sebagai inovasi pemanfaatan biji  karet bagi masyarakat</w:t>
            </w:r>
          </w:p>
        </w:tc>
        <w:tc>
          <w:tcPr>
            <w:tcW w:w="1582" w:type="dxa"/>
          </w:tcPr>
          <w:p w:rsidR="00066374" w:rsidRPr="00FA0E4B" w:rsidRDefault="00C415B5">
            <w:pPr>
              <w:jc w:val="both"/>
              <w:rPr>
                <w:lang w:val="en-US"/>
              </w:rPr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005006061740411523</w:t>
            </w:r>
          </w:p>
        </w:tc>
        <w:tc>
          <w:tcPr>
            <w:tcW w:w="1466" w:type="dxa"/>
          </w:tcPr>
          <w:p w:rsidR="00066374" w:rsidRPr="00FA0E4B" w:rsidRDefault="00C415B5">
            <w:pPr>
              <w:jc w:val="both"/>
              <w:rPr>
                <w:lang w:val="en-US"/>
              </w:rPr>
            </w:pPr>
            <w:r w:rsidRPr="00FA0E4B">
              <w:rPr>
                <w:rFonts w:ascii="Helvetica" w:hAnsi="Helvetica"/>
                <w:color w:val="3D3F42"/>
                <w:shd w:val="clear" w:color="auto" w:fill="FFFFFF"/>
              </w:rPr>
              <w:t>1759507</w:t>
            </w:r>
          </w:p>
        </w:tc>
      </w:tr>
    </w:tbl>
    <w:p w:rsidR="00367F35" w:rsidRDefault="00367F35"/>
    <w:sectPr w:rsidR="00367F35" w:rsidSect="006D3F21">
      <w:headerReference w:type="default" r:id="rId6"/>
      <w:pgSz w:w="18711" w:h="12242" w:orient="landscape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55A" w:rsidRDefault="0017655A" w:rsidP="00367F35">
      <w:pPr>
        <w:spacing w:after="0" w:line="240" w:lineRule="auto"/>
      </w:pPr>
      <w:r>
        <w:separator/>
      </w:r>
    </w:p>
  </w:endnote>
  <w:endnote w:type="continuationSeparator" w:id="1">
    <w:p w:rsidR="0017655A" w:rsidRDefault="0017655A" w:rsidP="0036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55A" w:rsidRDefault="0017655A" w:rsidP="00367F35">
      <w:pPr>
        <w:spacing w:after="0" w:line="240" w:lineRule="auto"/>
      </w:pPr>
      <w:r>
        <w:separator/>
      </w:r>
    </w:p>
  </w:footnote>
  <w:footnote w:type="continuationSeparator" w:id="1">
    <w:p w:rsidR="0017655A" w:rsidRDefault="0017655A" w:rsidP="0036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35" w:rsidRDefault="0017655A">
    <w:pPr>
      <w:pStyle w:val="Header"/>
      <w:jc w:val="center"/>
      <w:rPr>
        <w:rFonts w:ascii="Times New Roman" w:hAnsi="Times New Roman" w:cs="Times New Roman"/>
        <w:b/>
        <w:sz w:val="32"/>
        <w:szCs w:val="32"/>
        <w:lang w:val="en-US"/>
      </w:rPr>
    </w:pPr>
    <w:r>
      <w:rPr>
        <w:rFonts w:ascii="Times New Roman" w:hAnsi="Times New Roman" w:cs="Times New Roman"/>
        <w:b/>
        <w:sz w:val="32"/>
        <w:szCs w:val="32"/>
        <w:lang w:val="en-US"/>
      </w:rPr>
      <w:t xml:space="preserve">NAMA-NAMA PENGUSUL </w:t>
    </w:r>
    <w:r>
      <w:rPr>
        <w:rFonts w:ascii="Times New Roman" w:hAnsi="Times New Roman" w:cs="Times New Roman"/>
        <w:b/>
        <w:sz w:val="32"/>
        <w:szCs w:val="32"/>
        <w:lang w:val="en-US"/>
      </w:rPr>
      <w:t>USSERNAME DAN PIN PKM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F35"/>
    <w:rsid w:val="00066374"/>
    <w:rsid w:val="000F16B6"/>
    <w:rsid w:val="00142766"/>
    <w:rsid w:val="0017655A"/>
    <w:rsid w:val="00344BDD"/>
    <w:rsid w:val="0034700A"/>
    <w:rsid w:val="00367F35"/>
    <w:rsid w:val="004D16AB"/>
    <w:rsid w:val="006D3F21"/>
    <w:rsid w:val="00742A24"/>
    <w:rsid w:val="00A700D9"/>
    <w:rsid w:val="00C25BE5"/>
    <w:rsid w:val="00C415B5"/>
    <w:rsid w:val="00D34EBF"/>
    <w:rsid w:val="00FA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6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F35"/>
  </w:style>
  <w:style w:type="paragraph" w:styleId="Footer">
    <w:name w:val="footer"/>
    <w:basedOn w:val="Normal"/>
    <w:link w:val="FooterChar"/>
    <w:uiPriority w:val="99"/>
    <w:rsid w:val="0036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F35"/>
  </w:style>
  <w:style w:type="character" w:customStyle="1" w:styleId="form-control">
    <w:name w:val="form-control"/>
    <w:basedOn w:val="DefaultParagraphFont"/>
    <w:rsid w:val="0034700A"/>
  </w:style>
  <w:style w:type="character" w:styleId="Hyperlink">
    <w:name w:val="Hyperlink"/>
    <w:basedOn w:val="DefaultParagraphFont"/>
    <w:uiPriority w:val="99"/>
    <w:semiHidden/>
    <w:unhideWhenUsed/>
    <w:rsid w:val="00347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613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060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3681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091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64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361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3679">
                  <w:marLeft w:val="0"/>
                  <w:marRight w:val="0"/>
                  <w:marTop w:val="0"/>
                  <w:marBottom w:val="561"/>
                  <w:divBdr>
                    <w:top w:val="single" w:sz="8" w:space="0" w:color="20A8D8"/>
                    <w:left w:val="single" w:sz="8" w:space="0" w:color="20A8D8"/>
                    <w:bottom w:val="single" w:sz="8" w:space="0" w:color="20A8D8"/>
                    <w:right w:val="single" w:sz="8" w:space="0" w:color="20A8D8"/>
                  </w:divBdr>
                  <w:divsChild>
                    <w:div w:id="20728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4831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70376">
                              <w:marLeft w:val="0"/>
                              <w:marRight w:val="0"/>
                              <w:marTop w:val="0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75020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7513">
                              <w:marLeft w:val="0"/>
                              <w:marRight w:val="0"/>
                              <w:marTop w:val="0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</dc:creator>
  <cp:lastModifiedBy>hatta</cp:lastModifiedBy>
  <cp:revision>12</cp:revision>
  <dcterms:created xsi:type="dcterms:W3CDTF">2019-01-02T14:55:00Z</dcterms:created>
  <dcterms:modified xsi:type="dcterms:W3CDTF">2019-01-03T04:08:00Z</dcterms:modified>
</cp:coreProperties>
</file>